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E4" w:rsidRDefault="004F06E4" w:rsidP="004F06E4">
      <w:pPr>
        <w:spacing w:line="360" w:lineRule="exact"/>
        <w:jc w:val="left"/>
        <w:rPr>
          <w:rFonts w:ascii="黑体" w:eastAsia="黑体" w:hAnsi="宋体"/>
          <w:b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附件二</w:t>
      </w:r>
      <w:r>
        <w:rPr>
          <w:rFonts w:ascii="黑体" w:eastAsia="黑体" w:hAnsi="宋体" w:hint="eastAsia"/>
          <w:b/>
          <w:color w:val="000000"/>
          <w:sz w:val="28"/>
          <w:szCs w:val="28"/>
        </w:rPr>
        <w:t>：</w:t>
      </w:r>
    </w:p>
    <w:p w:rsidR="004F06E4" w:rsidRDefault="004F06E4" w:rsidP="004F06E4">
      <w:pPr>
        <w:spacing w:line="400" w:lineRule="exact"/>
        <w:jc w:val="center"/>
        <w:rPr>
          <w:rFonts w:ascii="黑体" w:eastAsia="黑体" w:hAnsi="宋体"/>
          <w:b/>
          <w:color w:val="000000"/>
          <w:sz w:val="32"/>
          <w:szCs w:val="32"/>
        </w:rPr>
      </w:pPr>
      <w:r>
        <w:rPr>
          <w:rFonts w:ascii="黑体" w:eastAsia="黑体" w:hAnsi="宋体" w:hint="eastAsia"/>
          <w:b/>
          <w:color w:val="000000"/>
          <w:sz w:val="28"/>
          <w:szCs w:val="28"/>
        </w:rPr>
        <w:t xml:space="preserve"> </w:t>
      </w:r>
      <w:r>
        <w:rPr>
          <w:rFonts w:ascii="黑体" w:eastAsia="黑体" w:hAnsi="宋体" w:hint="eastAsia"/>
          <w:b/>
          <w:color w:val="000000"/>
          <w:sz w:val="32"/>
          <w:szCs w:val="32"/>
        </w:rPr>
        <w:t>长沙民政职业技术学院经济合同会签表(教学院、部、中心)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9"/>
        <w:gridCol w:w="3146"/>
        <w:gridCol w:w="4708"/>
      </w:tblGrid>
      <w:tr w:rsidR="004F06E4" w:rsidTr="00707A16">
        <w:trPr>
          <w:trHeight w:val="55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0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合同标题</w:t>
            </w:r>
          </w:p>
        </w:tc>
        <w:tc>
          <w:tcPr>
            <w:tcW w:w="7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00" w:lineRule="exac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F06E4" w:rsidTr="00707A16">
        <w:trPr>
          <w:trHeight w:val="494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0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甲方：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06E4" w:rsidRDefault="004F06E4" w:rsidP="00707A16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乙方：</w:t>
            </w:r>
          </w:p>
        </w:tc>
      </w:tr>
      <w:tr w:rsidR="004F06E4" w:rsidTr="00707A16">
        <w:trPr>
          <w:trHeight w:val="1317"/>
        </w:trPr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0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项目内容：</w:t>
            </w: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0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0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F06E4" w:rsidTr="00707A16">
        <w:trPr>
          <w:trHeight w:val="1206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F06E4" w:rsidRDefault="004F06E4" w:rsidP="00707A16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提供</w:t>
            </w:r>
          </w:p>
          <w:p w:rsidR="004F06E4" w:rsidRDefault="004F06E4" w:rsidP="00707A16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相关资料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F06E4" w:rsidRDefault="004F06E4" w:rsidP="00707A16">
            <w:pPr>
              <w:tabs>
                <w:tab w:val="left" w:pos="2860"/>
              </w:tabs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tabs>
                <w:tab w:val="left" w:pos="2860"/>
              </w:tabs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【  】招标文件</w:t>
            </w:r>
          </w:p>
          <w:p w:rsidR="004F06E4" w:rsidRDefault="004F06E4" w:rsidP="00707A16">
            <w:pPr>
              <w:tabs>
                <w:tab w:val="left" w:pos="2860"/>
              </w:tabs>
              <w:spacing w:line="400" w:lineRule="exact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【  】中标单位</w:t>
            </w:r>
            <w:r>
              <w:rPr>
                <w:rFonts w:ascii="Calibri" w:hAnsi="Calibri" w:hint="eastAsia"/>
                <w:color w:val="000000"/>
                <w:szCs w:val="21"/>
              </w:rPr>
              <w:t>投标文件</w:t>
            </w:r>
          </w:p>
          <w:p w:rsidR="004F06E4" w:rsidRDefault="004F06E4" w:rsidP="00707A16">
            <w:pPr>
              <w:spacing w:line="400" w:lineRule="exact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【  】</w:t>
            </w:r>
            <w:r>
              <w:rPr>
                <w:rFonts w:ascii="Calibri" w:hAnsi="Calibri" w:hint="eastAsia"/>
                <w:color w:val="000000"/>
                <w:szCs w:val="21"/>
              </w:rPr>
              <w:t>评标书</w:t>
            </w:r>
          </w:p>
          <w:p w:rsidR="004F06E4" w:rsidRDefault="004F06E4" w:rsidP="00707A16">
            <w:pPr>
              <w:spacing w:line="400" w:lineRule="exact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【  】项目图纸</w:t>
            </w: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0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【  】其他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06E4" w:rsidRDefault="004F06E4" w:rsidP="00707A16">
            <w:pPr>
              <w:widowControl/>
              <w:spacing w:line="400" w:lineRule="exact"/>
              <w:rPr>
                <w:rFonts w:ascii="Calibri" w:hAnsi="Calibri"/>
                <w:color w:val="000000"/>
                <w:szCs w:val="21"/>
              </w:rPr>
            </w:pPr>
          </w:p>
          <w:p w:rsidR="004F06E4" w:rsidRDefault="004F06E4" w:rsidP="00707A16">
            <w:pPr>
              <w:widowControl/>
              <w:spacing w:line="400" w:lineRule="exact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经办部门经手人：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Calibri" w:hAnsi="Calibri"/>
                <w:color w:val="000000"/>
                <w:szCs w:val="21"/>
              </w:rPr>
              <w:t xml:space="preserve">    </w:t>
            </w:r>
          </w:p>
          <w:p w:rsidR="004F06E4" w:rsidRDefault="004F06E4" w:rsidP="00707A16">
            <w:pPr>
              <w:widowControl/>
              <w:spacing w:line="400" w:lineRule="exact"/>
              <w:ind w:left="210" w:hangingChars="100" w:hanging="210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年   月  日</w:t>
            </w:r>
          </w:p>
        </w:tc>
      </w:tr>
      <w:tr w:rsidR="004F06E4" w:rsidTr="00707A16">
        <w:trPr>
          <w:trHeight w:val="1206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6E4" w:rsidRDefault="004F06E4" w:rsidP="00707A16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0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06E4" w:rsidRDefault="004F06E4" w:rsidP="00707A16">
            <w:pPr>
              <w:pStyle w:val="a5"/>
              <w:tabs>
                <w:tab w:val="center" w:pos="4464"/>
              </w:tabs>
              <w:spacing w:after="0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after="0"/>
              <w:ind w:firstLineChars="0" w:firstLine="0"/>
              <w:jc w:val="right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经办部门负责人：</w:t>
            </w:r>
          </w:p>
          <w:p w:rsidR="004F06E4" w:rsidRDefault="004F06E4" w:rsidP="00707A16">
            <w:pPr>
              <w:widowControl/>
              <w:spacing w:line="400" w:lineRule="exact"/>
              <w:ind w:firstLineChars="1400" w:firstLine="2940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4F06E4" w:rsidTr="00707A16">
        <w:trPr>
          <w:trHeight w:val="1678"/>
        </w:trPr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8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业务归口管理部门意见：</w:t>
            </w: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8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80" w:lineRule="exact"/>
              <w:ind w:firstLineChars="0" w:firstLine="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4F06E4" w:rsidTr="00707A16">
        <w:trPr>
          <w:trHeight w:val="1678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8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财务处意见：</w:t>
            </w: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8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8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80" w:lineRule="exact"/>
              <w:ind w:firstLineChars="0" w:firstLine="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8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审计处意见：</w:t>
            </w: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8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8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80" w:lineRule="exact"/>
              <w:ind w:firstLineChars="0" w:firstLine="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4F06E4" w:rsidTr="00707A16">
        <w:trPr>
          <w:trHeight w:val="1373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8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法律顾问意见:</w:t>
            </w: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8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</w:t>
            </w: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80" w:lineRule="exact"/>
              <w:ind w:firstLineChars="0" w:firstLine="0"/>
              <w:jc w:val="right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80" w:lineRule="exact"/>
              <w:ind w:firstLineChars="0" w:firstLine="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年   月   日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8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经办部门分管校领导意见：</w:t>
            </w: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8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8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after="0" w:line="48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年   月   日</w:t>
            </w:r>
          </w:p>
        </w:tc>
      </w:tr>
      <w:tr w:rsidR="004F06E4" w:rsidTr="00707A16">
        <w:trPr>
          <w:trHeight w:val="1619"/>
        </w:trPr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4" w:rsidRDefault="004F06E4" w:rsidP="00707A16">
            <w:pPr>
              <w:pStyle w:val="a5"/>
              <w:tabs>
                <w:tab w:val="center" w:pos="4464"/>
              </w:tabs>
              <w:spacing w:after="0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校长意见（依据金额标准）：</w:t>
            </w: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after="0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after="0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after="0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after="0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after="0"/>
              <w:ind w:firstLineChars="0" w:firstLine="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年   月   日</w:t>
            </w:r>
          </w:p>
        </w:tc>
      </w:tr>
    </w:tbl>
    <w:p w:rsidR="004F06E4" w:rsidRDefault="004F06E4" w:rsidP="004F06E4">
      <w:pPr>
        <w:spacing w:line="320" w:lineRule="exact"/>
        <w:ind w:firstLineChars="200" w:firstLine="422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备注</w:t>
      </w:r>
      <w:r>
        <w:rPr>
          <w:rFonts w:ascii="宋体" w:hAnsi="宋体" w:hint="eastAsia"/>
          <w:color w:val="000000"/>
          <w:szCs w:val="21"/>
        </w:rPr>
        <w:t>：合同会签责任人在审阅时请在意见栏里签署明确的意见。</w:t>
      </w:r>
    </w:p>
    <w:p w:rsidR="0053145B" w:rsidRPr="004F06E4" w:rsidRDefault="0053145B"/>
    <w:sectPr w:rsidR="0053145B" w:rsidRPr="004F06E4" w:rsidSect="00FE075B">
      <w:pgSz w:w="11906" w:h="16838"/>
      <w:pgMar w:top="1440" w:right="1286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991" w:rsidRDefault="007D4991" w:rsidP="004F06E4">
      <w:r>
        <w:separator/>
      </w:r>
    </w:p>
  </w:endnote>
  <w:endnote w:type="continuationSeparator" w:id="1">
    <w:p w:rsidR="007D4991" w:rsidRDefault="007D4991" w:rsidP="004F0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991" w:rsidRDefault="007D4991" w:rsidP="004F06E4">
      <w:r>
        <w:separator/>
      </w:r>
    </w:p>
  </w:footnote>
  <w:footnote w:type="continuationSeparator" w:id="1">
    <w:p w:rsidR="007D4991" w:rsidRDefault="007D4991" w:rsidP="004F0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6E4"/>
    <w:rsid w:val="004F06E4"/>
    <w:rsid w:val="0053145B"/>
    <w:rsid w:val="007D4991"/>
    <w:rsid w:val="0094197D"/>
    <w:rsid w:val="00FE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06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06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06E4"/>
    <w:rPr>
      <w:sz w:val="18"/>
      <w:szCs w:val="18"/>
    </w:rPr>
  </w:style>
  <w:style w:type="character" w:customStyle="1" w:styleId="Char1">
    <w:name w:val="正文首行缩进 Char"/>
    <w:link w:val="a5"/>
    <w:rsid w:val="004F06E4"/>
    <w:rPr>
      <w:szCs w:val="24"/>
    </w:rPr>
  </w:style>
  <w:style w:type="paragraph" w:styleId="a6">
    <w:name w:val="Body Text"/>
    <w:basedOn w:val="a"/>
    <w:link w:val="Char2"/>
    <w:uiPriority w:val="99"/>
    <w:semiHidden/>
    <w:unhideWhenUsed/>
    <w:rsid w:val="004F06E4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4F06E4"/>
    <w:rPr>
      <w:rFonts w:ascii="Times New Roman" w:eastAsia="宋体" w:hAnsi="Times New Roman" w:cs="Times New Roman"/>
      <w:szCs w:val="24"/>
    </w:rPr>
  </w:style>
  <w:style w:type="paragraph" w:styleId="a5">
    <w:name w:val="Body Text First Indent"/>
    <w:basedOn w:val="a6"/>
    <w:link w:val="Char1"/>
    <w:rsid w:val="004F06E4"/>
    <w:pPr>
      <w:ind w:firstLineChars="100" w:firstLine="420"/>
    </w:pPr>
    <w:rPr>
      <w:rFonts w:asciiTheme="minorHAnsi" w:eastAsiaTheme="minorEastAsia" w:hAnsiTheme="minorHAnsi" w:cstheme="minorBidi"/>
    </w:rPr>
  </w:style>
  <w:style w:type="character" w:customStyle="1" w:styleId="Char10">
    <w:name w:val="正文首行缩进 Char1"/>
    <w:basedOn w:val="Char2"/>
    <w:link w:val="a5"/>
    <w:uiPriority w:val="99"/>
    <w:semiHidden/>
    <w:rsid w:val="004F0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213</Characters>
  <Application>Microsoft Office Word</Application>
  <DocSecurity>0</DocSecurity>
  <Lines>14</Lines>
  <Paragraphs>13</Paragraphs>
  <ScaleCrop>false</ScaleCrop>
  <Company>MS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黄双林</dc:creator>
  <cp:keywords/>
  <dc:description/>
  <cp:lastModifiedBy>黄双林</cp:lastModifiedBy>
  <cp:revision>3</cp:revision>
  <dcterms:created xsi:type="dcterms:W3CDTF">2019-05-05T02:44:00Z</dcterms:created>
  <dcterms:modified xsi:type="dcterms:W3CDTF">2019-05-05T02:45:00Z</dcterms:modified>
</cp:coreProperties>
</file>